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4C34D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>
        <w:rPr>
          <w:rFonts w:ascii="宋体" w:eastAsia="MS Mincho" w:hAnsi="宋体" w:cs="宋体" w:hint="eastAsia"/>
          <w:b/>
          <w:bCs/>
          <w:sz w:val="24"/>
          <w:szCs w:val="24"/>
          <w:lang w:eastAsia="ja-JP"/>
        </w:rPr>
        <w:t>24</w:t>
      </w:r>
      <w:r w:rsidR="000514A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0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835D22"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: </w:t>
      </w:r>
      <w:r w:rsidR="000514A9">
        <w:rPr>
          <w:rFonts w:ascii="宋体" w:hAnsi="宋体" w:hint="eastAsia"/>
          <w:b/>
          <w:sz w:val="24"/>
        </w:rPr>
        <w:t>二外法语</w:t>
      </w:r>
      <w:r w:rsidR="00835D22">
        <w:rPr>
          <w:rFonts w:ascii="宋体" w:hAnsi="宋体" w:cs="宋体"/>
          <w:b/>
          <w:bCs/>
          <w:sz w:val="24"/>
          <w:szCs w:val="24"/>
        </w:rPr>
        <w:t xml:space="preserve">    </w:t>
      </w:r>
      <w:r w:rsidR="00835D22"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0514A9" w:rsidRDefault="000514A9" w:rsidP="000514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0514A9" w:rsidRDefault="000514A9" w:rsidP="000514A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要求考生熟练掌握现在时，命令式，复合过去时，未完成过去时，简单将来时，先将来时，过去将来时等时态的变位和用法。</w:t>
            </w:r>
          </w:p>
          <w:p w:rsidR="000514A9" w:rsidRDefault="000514A9" w:rsidP="000514A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要求考生熟练掌握宾语代词，关系代词，重读人称代词，指示代词等各类代词的用法。</w:t>
            </w:r>
          </w:p>
          <w:p w:rsidR="000514A9" w:rsidRDefault="000514A9" w:rsidP="000514A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要求考生熟练掌握法语其他词用法，如限定词，形容词，副词，介词的使用。</w:t>
            </w:r>
          </w:p>
          <w:p w:rsidR="000514A9" w:rsidRDefault="000514A9" w:rsidP="000514A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要求考生熟悉每课单词和课文。</w:t>
            </w:r>
          </w:p>
          <w:p w:rsidR="00835D22" w:rsidRPr="000514A9" w:rsidRDefault="00835D22" w:rsidP="00026679">
            <w:pPr>
              <w:spacing w:line="380" w:lineRule="exact"/>
              <w:ind w:left="420"/>
            </w:pPr>
          </w:p>
          <w:p w:rsidR="00835D22" w:rsidRDefault="000514A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法</w:t>
            </w:r>
            <w:r w:rsidR="004C34D2">
              <w:rPr>
                <w:rFonts w:hint="eastAsia"/>
                <w:sz w:val="24"/>
              </w:rPr>
              <w:t>语语法知识考察</w:t>
            </w:r>
          </w:p>
          <w:p w:rsidR="004C34D2" w:rsidRDefault="004C34D2" w:rsidP="004C34D2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要求考生准确掌握时、体、态、四大句式等语法体系知识，并能熟练运用。</w:t>
            </w:r>
          </w:p>
          <w:p w:rsidR="004C34D2" w:rsidRDefault="004C34D2" w:rsidP="004C34D2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</w:t>
            </w:r>
            <w:r w:rsidR="000514A9">
              <w:rPr>
                <w:rFonts w:hint="eastAsia"/>
              </w:rPr>
              <w:t>法</w:t>
            </w:r>
            <w:r>
              <w:rPr>
                <w:rFonts w:hint="eastAsia"/>
              </w:rPr>
              <w:t>语惯用型、固定搭配等特色语法点。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0514A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法</w:t>
            </w:r>
            <w:r w:rsidR="004C34D2">
              <w:rPr>
                <w:rFonts w:hint="eastAsia"/>
                <w:sz w:val="24"/>
              </w:rPr>
              <w:t>语阅读能力考察</w:t>
            </w:r>
          </w:p>
          <w:p w:rsidR="00835D22" w:rsidRDefault="00410E88" w:rsidP="00410E88">
            <w:pPr>
              <w:spacing w:line="380" w:lineRule="exact"/>
            </w:pPr>
            <w:r>
              <w:rPr>
                <w:rFonts w:hint="eastAsia"/>
              </w:rPr>
              <w:t xml:space="preserve">    </w:t>
            </w:r>
            <w:r w:rsidR="004C34D2">
              <w:rPr>
                <w:rFonts w:hint="eastAsia"/>
              </w:rPr>
              <w:t>要求考生具备较高的</w:t>
            </w:r>
            <w:r w:rsidR="000514A9">
              <w:rPr>
                <w:rFonts w:hint="eastAsia"/>
              </w:rPr>
              <w:t>法</w:t>
            </w:r>
            <w:r w:rsidR="004C34D2">
              <w:rPr>
                <w:rFonts w:hint="eastAsia"/>
              </w:rPr>
              <w:t>语文献阅读理解能力，能够理解文章的主旨，并能准确掌握文章的结构。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0514A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</w:rPr>
              <w:t>法</w:t>
            </w:r>
            <w:r w:rsidR="004C34D2">
              <w:rPr>
                <w:rFonts w:hint="eastAsia"/>
              </w:rPr>
              <w:t>语翻译能力考察</w:t>
            </w:r>
          </w:p>
          <w:p w:rsidR="00835D22" w:rsidRDefault="00410E88" w:rsidP="00410E88">
            <w:pPr>
              <w:spacing w:line="380" w:lineRule="exact"/>
            </w:pPr>
            <w:r>
              <w:rPr>
                <w:rFonts w:hint="eastAsia"/>
              </w:rPr>
              <w:t xml:space="preserve">    </w:t>
            </w:r>
            <w:r w:rsidR="004C34D2">
              <w:rPr>
                <w:rFonts w:hint="eastAsia"/>
              </w:rPr>
              <w:t>要求考生具备较高</w:t>
            </w:r>
            <w:proofErr w:type="gramStart"/>
            <w:r w:rsidR="004C34D2">
              <w:rPr>
                <w:rFonts w:hint="eastAsia"/>
              </w:rPr>
              <w:t>的</w:t>
            </w:r>
            <w:r w:rsidR="000514A9">
              <w:rPr>
                <w:rFonts w:hint="eastAsia"/>
              </w:rPr>
              <w:t>法</w:t>
            </w:r>
            <w:r w:rsidR="004C34D2">
              <w:rPr>
                <w:rFonts w:hint="eastAsia"/>
              </w:rPr>
              <w:t>汉互译</w:t>
            </w:r>
            <w:proofErr w:type="gramEnd"/>
            <w:r w:rsidR="004C34D2">
              <w:rPr>
                <w:rFonts w:hint="eastAsia"/>
              </w:rPr>
              <w:t>能力，并能准确的将所学单词及语法转换</w:t>
            </w:r>
            <w:proofErr w:type="gramStart"/>
            <w:r w:rsidR="004C34D2">
              <w:rPr>
                <w:rFonts w:hint="eastAsia"/>
              </w:rPr>
              <w:t>成对象</w:t>
            </w:r>
            <w:proofErr w:type="gramEnd"/>
            <w:r w:rsidR="004C34D2">
              <w:rPr>
                <w:rFonts w:hint="eastAsia"/>
              </w:rPr>
              <w:t>国语言。</w:t>
            </w:r>
          </w:p>
          <w:p w:rsidR="00835D22" w:rsidRDefault="00835D22" w:rsidP="004C34D2">
            <w:pPr>
              <w:widowControl/>
              <w:ind w:leftChars="371" w:left="779"/>
              <w:jc w:val="left"/>
            </w:pPr>
          </w:p>
          <w:p w:rsidR="00410E88" w:rsidRPr="008E739A" w:rsidRDefault="00410E88" w:rsidP="00410E88">
            <w:pPr>
              <w:spacing w:line="380" w:lineRule="exact"/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四、参考书目：</w:t>
            </w:r>
            <w:r w:rsidRPr="008E739A">
              <w:rPr>
                <w:rFonts w:hint="eastAsia"/>
              </w:rPr>
              <w:t>《简明法语教程》（孙辉编</w:t>
            </w:r>
            <w:r w:rsidRPr="008E739A">
              <w:rPr>
                <w:rFonts w:hint="eastAsia"/>
              </w:rPr>
              <w:t xml:space="preserve"> </w:t>
            </w:r>
            <w:r w:rsidRPr="008E739A">
              <w:rPr>
                <w:rFonts w:hint="eastAsia"/>
              </w:rPr>
              <w:t>商务印书馆）</w:t>
            </w:r>
            <w:r>
              <w:rPr>
                <w:rFonts w:hint="eastAsia"/>
              </w:rPr>
              <w:t>上</w:t>
            </w:r>
            <w:r w:rsidRPr="008E739A">
              <w:rPr>
                <w:rFonts w:hint="eastAsia"/>
              </w:rPr>
              <w:t>册各种语法、句法、词法和词汇</w:t>
            </w:r>
          </w:p>
          <w:p w:rsidR="00835D22" w:rsidRPr="00410E88" w:rsidRDefault="00835D22" w:rsidP="000514A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0514A9" w:rsidRDefault="000514A9" w:rsidP="000514A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考试总分：100分     考试时间：3小时    考试方式：笔试</w:t>
            </w:r>
          </w:p>
          <w:p w:rsidR="000514A9" w:rsidRDefault="000514A9" w:rsidP="000514A9">
            <w:pPr>
              <w:pStyle w:val="2"/>
            </w:pPr>
            <w:r>
              <w:rPr>
                <w:rFonts w:hint="eastAsia"/>
              </w:rPr>
              <w:t>考试题型： 阅读理解（30分）</w:t>
            </w:r>
          </w:p>
          <w:p w:rsidR="000514A9" w:rsidRDefault="000514A9" w:rsidP="000514A9">
            <w:pPr>
              <w:pStyle w:val="2"/>
              <w:ind w:firstLineChars="550" w:firstLine="1320"/>
            </w:pPr>
            <w:r>
              <w:rPr>
                <w:rFonts w:hint="eastAsia"/>
              </w:rPr>
              <w:t>选择题（40分）</w:t>
            </w:r>
          </w:p>
          <w:p w:rsidR="000514A9" w:rsidRDefault="000514A9" w:rsidP="000514A9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动词变位（10分）</w:t>
            </w:r>
          </w:p>
          <w:p w:rsidR="00835D22" w:rsidRDefault="000514A9" w:rsidP="000514A9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翻译（20分）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C5E" w:rsidRDefault="00AD1C5E" w:rsidP="004C34D2">
      <w:r>
        <w:separator/>
      </w:r>
    </w:p>
  </w:endnote>
  <w:endnote w:type="continuationSeparator" w:id="0">
    <w:p w:rsidR="00AD1C5E" w:rsidRDefault="00AD1C5E" w:rsidP="004C3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C5E" w:rsidRDefault="00AD1C5E" w:rsidP="004C34D2">
      <w:r>
        <w:separator/>
      </w:r>
    </w:p>
  </w:footnote>
  <w:footnote w:type="continuationSeparator" w:id="0">
    <w:p w:rsidR="00AD1C5E" w:rsidRDefault="00AD1C5E" w:rsidP="004C3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01277F"/>
    <w:rsid w:val="00026679"/>
    <w:rsid w:val="000514A9"/>
    <w:rsid w:val="0006799F"/>
    <w:rsid w:val="00097FF9"/>
    <w:rsid w:val="000C74A2"/>
    <w:rsid w:val="001B4BB8"/>
    <w:rsid w:val="001D7D15"/>
    <w:rsid w:val="00291BD9"/>
    <w:rsid w:val="00317EDD"/>
    <w:rsid w:val="00380B28"/>
    <w:rsid w:val="00410E88"/>
    <w:rsid w:val="004C34D2"/>
    <w:rsid w:val="004F1F63"/>
    <w:rsid w:val="00513009"/>
    <w:rsid w:val="00525086"/>
    <w:rsid w:val="007008D5"/>
    <w:rsid w:val="00745C81"/>
    <w:rsid w:val="00835D22"/>
    <w:rsid w:val="00967528"/>
    <w:rsid w:val="00AD1C5E"/>
    <w:rsid w:val="00BA0CF1"/>
    <w:rsid w:val="00CE0F51"/>
    <w:rsid w:val="00DA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C3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34D2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3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34D2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>MC SYSTEM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2018-09-07T04:50:00Z</dcterms:created>
  <dcterms:modified xsi:type="dcterms:W3CDTF">2018-09-10T04:08:00Z</dcterms:modified>
</cp:coreProperties>
</file>